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AE" w:rsidRPr="006942AE" w:rsidRDefault="006942AE" w:rsidP="00694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DC8E3AD" wp14:editId="0ED31E85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2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42AE" w:rsidRPr="006942AE" w:rsidRDefault="006942AE" w:rsidP="00694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A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6942AE" w:rsidRPr="006942AE" w:rsidRDefault="006942AE" w:rsidP="00694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AE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6942AE" w:rsidRPr="006942AE" w:rsidRDefault="006942AE" w:rsidP="006942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A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6942AE" w:rsidRPr="006942AE" w:rsidRDefault="006942AE" w:rsidP="006942AE">
      <w:pPr>
        <w:tabs>
          <w:tab w:val="left" w:pos="4774"/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2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Сорок первая                                     </w:t>
      </w:r>
      <w:r w:rsidRPr="006942AE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6942AE" w:rsidRPr="006942AE" w:rsidRDefault="006942AE" w:rsidP="006942AE">
      <w:pPr>
        <w:pStyle w:val="2"/>
        <w:spacing w:before="120" w:line="360" w:lineRule="auto"/>
        <w:ind w:right="0"/>
        <w:jc w:val="center"/>
      </w:pPr>
      <w:proofErr w:type="gramStart"/>
      <w:r w:rsidRPr="006942AE">
        <w:t>Р</w:t>
      </w:r>
      <w:proofErr w:type="gramEnd"/>
      <w:r w:rsidRPr="006942AE">
        <w:t xml:space="preserve"> Е Ш Е Н И Е</w:t>
      </w:r>
    </w:p>
    <w:p w:rsidR="006942AE" w:rsidRPr="006942AE" w:rsidRDefault="006942AE" w:rsidP="006942AE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42AE">
        <w:rPr>
          <w:rFonts w:ascii="Times New Roman" w:hAnsi="Times New Roman" w:cs="Times New Roman"/>
          <w:sz w:val="28"/>
          <w:szCs w:val="28"/>
        </w:rPr>
        <w:t>28 июня 2017 г.                                                                                                № 42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2EEB" w:rsidRDefault="00352EEB" w:rsidP="00352EE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52EEB" w:rsidRDefault="00352EEB" w:rsidP="00352EE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52EEB" w:rsidRDefault="00352EEB" w:rsidP="00352EE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65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E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совета Чернянского района от 27.03.2013 г. № 607 «Об </w:t>
      </w:r>
      <w:r w:rsidRPr="00475D6E">
        <w:rPr>
          <w:rFonts w:ascii="Times New Roman" w:hAnsi="Times New Roman" w:cs="Times New Roman"/>
          <w:b/>
          <w:sz w:val="28"/>
          <w:szCs w:val="28"/>
        </w:rPr>
        <w:t>Общественной палате Чернянского района Белгородской области»</w:t>
      </w:r>
      <w:r w:rsidRPr="00475D6E">
        <w:rPr>
          <w:rFonts w:ascii="Times New Roman" w:hAnsi="Times New Roman" w:cs="Times New Roman"/>
          <w:b/>
          <w:sz w:val="28"/>
          <w:szCs w:val="28"/>
        </w:rPr>
        <w:tab/>
      </w:r>
    </w:p>
    <w:p w:rsidR="00352EEB" w:rsidRPr="00475D6E" w:rsidRDefault="00352EEB" w:rsidP="00352EEB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EB" w:rsidRPr="0065407B" w:rsidRDefault="00352EEB" w:rsidP="00352EEB">
      <w:pPr>
        <w:spacing w:after="0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352EEB" w:rsidRDefault="00352EEB" w:rsidP="00352EE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председателя Общественной палаты Чернянского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В.Ф.Физикаша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407B">
        <w:rPr>
          <w:rFonts w:ascii="Times New Roman" w:hAnsi="Times New Roman" w:cs="Times New Roman"/>
          <w:sz w:val="28"/>
          <w:szCs w:val="28"/>
        </w:rPr>
        <w:t xml:space="preserve"> </w:t>
      </w:r>
      <w:r w:rsidRPr="00A85277">
        <w:rPr>
          <w:rFonts w:ascii="Times New Roman" w:hAnsi="Times New Roman" w:cs="Times New Roman"/>
          <w:sz w:val="28"/>
          <w:szCs w:val="28"/>
        </w:rPr>
        <w:t>в соответствии с действующим Уставом муниципального района «</w:t>
      </w:r>
      <w:proofErr w:type="spellStart"/>
      <w:r w:rsidRPr="00A85277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A85277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CA57E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FE1551">
        <w:rPr>
          <w:rFonts w:ascii="Times New Roman" w:hAnsi="Times New Roman" w:cs="Times New Roman"/>
          <w:sz w:val="28"/>
          <w:szCs w:val="28"/>
        </w:rPr>
        <w:t xml:space="preserve">оптимизации численности </w:t>
      </w:r>
      <w:r w:rsidR="00D35536">
        <w:rPr>
          <w:rFonts w:ascii="Times New Roman" w:hAnsi="Times New Roman" w:cs="Times New Roman"/>
          <w:sz w:val="28"/>
          <w:szCs w:val="28"/>
        </w:rPr>
        <w:t>состава</w:t>
      </w:r>
      <w:r w:rsidR="00CA57E0">
        <w:rPr>
          <w:rFonts w:ascii="Times New Roman" w:hAnsi="Times New Roman" w:cs="Times New Roman"/>
          <w:sz w:val="28"/>
          <w:szCs w:val="28"/>
        </w:rPr>
        <w:t xml:space="preserve"> Общественной палаты Чернянского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41">
        <w:rPr>
          <w:rFonts w:ascii="Times New Roman" w:hAnsi="Times New Roman" w:cs="Times New Roman"/>
          <w:sz w:val="28"/>
          <w:szCs w:val="28"/>
        </w:rPr>
        <w:t xml:space="preserve">для совершенствования ее деятельности </w:t>
      </w:r>
      <w:r w:rsidRPr="0065407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352EEB" w:rsidRPr="0065407B" w:rsidRDefault="00352EEB" w:rsidP="00352EEB">
      <w:pPr>
        <w:spacing w:after="12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B">
        <w:rPr>
          <w:rFonts w:ascii="Times New Roman" w:hAnsi="Times New Roman" w:cs="Times New Roman"/>
          <w:b/>
          <w:sz w:val="28"/>
          <w:szCs w:val="28"/>
        </w:rPr>
        <w:t>решил</w:t>
      </w:r>
      <w:r w:rsidRPr="0065407B">
        <w:rPr>
          <w:rFonts w:ascii="Times New Roman" w:hAnsi="Times New Roman" w:cs="Times New Roman"/>
          <w:sz w:val="28"/>
          <w:szCs w:val="28"/>
        </w:rPr>
        <w:t>:</w:t>
      </w:r>
    </w:p>
    <w:p w:rsidR="00352EEB" w:rsidRDefault="00352EEB" w:rsidP="00352EE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27.03.2013 г. № 607 «Об общественной палате Чернянского района Белгородской области» (в редакции решения от 12.04.2017 г. № 388) следующие изменения:</w:t>
      </w:r>
    </w:p>
    <w:p w:rsidR="00B50F05" w:rsidRDefault="003430E3" w:rsidP="00B5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05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FB14ED" w:rsidRPr="00B50F05">
        <w:rPr>
          <w:rFonts w:ascii="Times New Roman" w:hAnsi="Times New Roman" w:cs="Times New Roman"/>
          <w:sz w:val="28"/>
          <w:szCs w:val="28"/>
        </w:rPr>
        <w:t>в части 4 статьи 1</w:t>
      </w:r>
      <w:r w:rsidR="00B50F05" w:rsidRPr="00B50F0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50F05">
        <w:rPr>
          <w:rFonts w:ascii="Times New Roman" w:hAnsi="Times New Roman" w:cs="Times New Roman"/>
          <w:sz w:val="28"/>
          <w:szCs w:val="28"/>
        </w:rPr>
        <w:t>я</w:t>
      </w:r>
      <w:r w:rsidR="00B50F05" w:rsidRPr="00B50F05">
        <w:rPr>
          <w:rFonts w:ascii="Times New Roman" w:hAnsi="Times New Roman" w:cs="Times New Roman"/>
          <w:sz w:val="28"/>
          <w:szCs w:val="28"/>
        </w:rPr>
        <w:t xml:space="preserve"> об Общественной палате Чернянского района Белгородской области</w:t>
      </w:r>
      <w:r w:rsidR="00C82CF9">
        <w:rPr>
          <w:rFonts w:ascii="Times New Roman" w:hAnsi="Times New Roman" w:cs="Times New Roman"/>
          <w:sz w:val="28"/>
          <w:szCs w:val="28"/>
        </w:rPr>
        <w:t xml:space="preserve"> слова «из 15 членов» заменить словами «из 18 членов»;</w:t>
      </w:r>
    </w:p>
    <w:p w:rsidR="007B5AE8" w:rsidRDefault="00C82CF9" w:rsidP="000D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B5AE8">
        <w:rPr>
          <w:rFonts w:ascii="Times New Roman" w:hAnsi="Times New Roman" w:cs="Times New Roman"/>
          <w:sz w:val="28"/>
          <w:szCs w:val="28"/>
        </w:rPr>
        <w:t xml:space="preserve">части 2-4 статьи 5 </w:t>
      </w:r>
      <w:r w:rsidR="007B5AE8" w:rsidRPr="00B50F05">
        <w:rPr>
          <w:rFonts w:ascii="Times New Roman" w:hAnsi="Times New Roman" w:cs="Times New Roman"/>
          <w:sz w:val="28"/>
          <w:szCs w:val="28"/>
        </w:rPr>
        <w:t>Положени</w:t>
      </w:r>
      <w:r w:rsidR="007B5AE8">
        <w:rPr>
          <w:rFonts w:ascii="Times New Roman" w:hAnsi="Times New Roman" w:cs="Times New Roman"/>
          <w:sz w:val="28"/>
          <w:szCs w:val="28"/>
        </w:rPr>
        <w:t>я</w:t>
      </w:r>
      <w:r w:rsidR="007B5AE8" w:rsidRPr="00B50F05">
        <w:rPr>
          <w:rFonts w:ascii="Times New Roman" w:hAnsi="Times New Roman" w:cs="Times New Roman"/>
          <w:sz w:val="28"/>
          <w:szCs w:val="28"/>
        </w:rPr>
        <w:t xml:space="preserve"> об Общественной палате Чернянского района Белгородской области</w:t>
      </w:r>
      <w:r w:rsidR="007B5A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5AE8" w:rsidRPr="007B5AE8" w:rsidRDefault="007B5AE8" w:rsidP="000D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5AE8">
        <w:rPr>
          <w:rFonts w:ascii="Times New Roman" w:hAnsi="Times New Roman" w:cs="Times New Roman"/>
          <w:sz w:val="28"/>
          <w:szCs w:val="28"/>
        </w:rPr>
        <w:t xml:space="preserve">2. </w:t>
      </w:r>
      <w:r w:rsidR="00EB432B">
        <w:rPr>
          <w:rFonts w:ascii="Times New Roman" w:hAnsi="Times New Roman" w:cs="Times New Roman"/>
          <w:sz w:val="28"/>
          <w:szCs w:val="28"/>
        </w:rPr>
        <w:t>5</w:t>
      </w:r>
      <w:r w:rsidRPr="007B5AE8">
        <w:rPr>
          <w:rFonts w:ascii="Times New Roman" w:hAnsi="Times New Roman" w:cs="Times New Roman"/>
          <w:sz w:val="28"/>
          <w:szCs w:val="28"/>
        </w:rPr>
        <w:t xml:space="preserve"> членов Общественной палаты утверждаются постановлением администрации Чернянского района не позднее 15 рабочих дней со дня окончания срока приема документов.</w:t>
      </w:r>
    </w:p>
    <w:p w:rsidR="007B5AE8" w:rsidRPr="007B5AE8" w:rsidRDefault="007B5AE8" w:rsidP="000D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8">
        <w:rPr>
          <w:rFonts w:ascii="Times New Roman" w:hAnsi="Times New Roman" w:cs="Times New Roman"/>
          <w:sz w:val="28"/>
          <w:szCs w:val="28"/>
        </w:rPr>
        <w:t xml:space="preserve">3. После утверждения главой администрации </w:t>
      </w:r>
      <w:r w:rsidR="00975A48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Pr="007B5A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28CD">
        <w:rPr>
          <w:rFonts w:ascii="Times New Roman" w:hAnsi="Times New Roman" w:cs="Times New Roman"/>
          <w:sz w:val="28"/>
          <w:szCs w:val="28"/>
        </w:rPr>
        <w:t>5</w:t>
      </w:r>
      <w:r w:rsidRPr="007B5AE8">
        <w:rPr>
          <w:rFonts w:ascii="Times New Roman" w:hAnsi="Times New Roman" w:cs="Times New Roman"/>
          <w:sz w:val="28"/>
          <w:szCs w:val="28"/>
        </w:rPr>
        <w:t xml:space="preserve"> членов  Общественной палаты Муниципальный совет Чернянского района в течение последующих 10 дней утверждает следующ</w:t>
      </w:r>
      <w:r w:rsidR="006D28CD">
        <w:rPr>
          <w:rFonts w:ascii="Times New Roman" w:hAnsi="Times New Roman" w:cs="Times New Roman"/>
          <w:sz w:val="28"/>
          <w:szCs w:val="28"/>
        </w:rPr>
        <w:t>их</w:t>
      </w:r>
      <w:r w:rsidRPr="007B5AE8">
        <w:rPr>
          <w:rFonts w:ascii="Times New Roman" w:hAnsi="Times New Roman" w:cs="Times New Roman"/>
          <w:sz w:val="28"/>
          <w:szCs w:val="28"/>
        </w:rPr>
        <w:t xml:space="preserve"> </w:t>
      </w:r>
      <w:r w:rsidR="006D28CD">
        <w:rPr>
          <w:rFonts w:ascii="Times New Roman" w:hAnsi="Times New Roman" w:cs="Times New Roman"/>
          <w:sz w:val="28"/>
          <w:szCs w:val="28"/>
        </w:rPr>
        <w:t>5</w:t>
      </w:r>
      <w:r w:rsidRPr="007B5AE8">
        <w:rPr>
          <w:rFonts w:ascii="Times New Roman" w:hAnsi="Times New Roman" w:cs="Times New Roman"/>
          <w:sz w:val="28"/>
          <w:szCs w:val="28"/>
        </w:rPr>
        <w:t xml:space="preserve"> членов Общественной палаты.</w:t>
      </w:r>
    </w:p>
    <w:p w:rsidR="007B5AE8" w:rsidRPr="007B5AE8" w:rsidRDefault="007B5AE8" w:rsidP="000D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E8">
        <w:rPr>
          <w:rFonts w:ascii="Times New Roman" w:hAnsi="Times New Roman" w:cs="Times New Roman"/>
          <w:sz w:val="28"/>
          <w:szCs w:val="28"/>
        </w:rPr>
        <w:t xml:space="preserve">4. </w:t>
      </w:r>
      <w:r w:rsidR="006D28CD">
        <w:rPr>
          <w:rFonts w:ascii="Times New Roman" w:hAnsi="Times New Roman" w:cs="Times New Roman"/>
          <w:sz w:val="28"/>
          <w:szCs w:val="28"/>
        </w:rPr>
        <w:t>8 членов общественной палаты</w:t>
      </w:r>
      <w:r w:rsidRPr="007B5AE8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6D28CD">
        <w:rPr>
          <w:rFonts w:ascii="Times New Roman" w:hAnsi="Times New Roman" w:cs="Times New Roman"/>
          <w:sz w:val="28"/>
          <w:szCs w:val="28"/>
        </w:rPr>
        <w:t>ю</w:t>
      </w:r>
      <w:r w:rsidRPr="007B5AE8">
        <w:rPr>
          <w:rFonts w:ascii="Times New Roman" w:hAnsi="Times New Roman" w:cs="Times New Roman"/>
          <w:sz w:val="28"/>
          <w:szCs w:val="28"/>
        </w:rPr>
        <w:t>тся решением члено</w:t>
      </w:r>
      <w:bookmarkStart w:id="0" w:name="_GoBack"/>
      <w:bookmarkEnd w:id="0"/>
      <w:r w:rsidRPr="007B5AE8">
        <w:rPr>
          <w:rFonts w:ascii="Times New Roman" w:hAnsi="Times New Roman" w:cs="Times New Roman"/>
          <w:sz w:val="28"/>
          <w:szCs w:val="28"/>
        </w:rPr>
        <w:t>в Общественной палаты, утвержденных главой администрации Чернянского района и Муниципальным советом в срок и в порядке, установленн</w:t>
      </w:r>
      <w:r w:rsidR="00975A48">
        <w:rPr>
          <w:rFonts w:ascii="Times New Roman" w:hAnsi="Times New Roman" w:cs="Times New Roman"/>
          <w:sz w:val="28"/>
          <w:szCs w:val="28"/>
        </w:rPr>
        <w:t>ые</w:t>
      </w:r>
      <w:r w:rsidRPr="007B5AE8">
        <w:rPr>
          <w:rFonts w:ascii="Times New Roman" w:hAnsi="Times New Roman" w:cs="Times New Roman"/>
          <w:sz w:val="28"/>
          <w:szCs w:val="28"/>
        </w:rPr>
        <w:t xml:space="preserve"> Регламентом Общественной палаты</w:t>
      </w:r>
      <w:proofErr w:type="gramStart"/>
      <w:r w:rsidRPr="007B5AE8">
        <w:rPr>
          <w:rFonts w:ascii="Times New Roman" w:hAnsi="Times New Roman" w:cs="Times New Roman"/>
          <w:sz w:val="28"/>
          <w:szCs w:val="28"/>
        </w:rPr>
        <w:t>.</w:t>
      </w:r>
      <w:r w:rsidR="006D28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7D3D" w:rsidRDefault="00A319B6" w:rsidP="00047D3D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D3D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 и распространить на Общественную палату</w:t>
      </w:r>
      <w:r w:rsidR="00AE2259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="00047D3D">
        <w:rPr>
          <w:rFonts w:ascii="Times New Roman" w:hAnsi="Times New Roman" w:cs="Times New Roman"/>
          <w:sz w:val="28"/>
          <w:szCs w:val="28"/>
        </w:rPr>
        <w:t xml:space="preserve"> действующего состава.</w:t>
      </w:r>
    </w:p>
    <w:p w:rsidR="00047D3D" w:rsidRPr="00B50F05" w:rsidRDefault="00A319B6" w:rsidP="00B5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A0D">
        <w:rPr>
          <w:rFonts w:ascii="Times New Roman" w:hAnsi="Times New Roman" w:cs="Times New Roman"/>
          <w:sz w:val="28"/>
          <w:szCs w:val="28"/>
        </w:rPr>
        <w:t xml:space="preserve">. Поручить главе администрации Чернянского района </w:t>
      </w:r>
      <w:proofErr w:type="spellStart"/>
      <w:r w:rsidR="004B3982">
        <w:rPr>
          <w:rFonts w:ascii="Times New Roman" w:hAnsi="Times New Roman" w:cs="Times New Roman"/>
          <w:sz w:val="28"/>
          <w:szCs w:val="28"/>
        </w:rPr>
        <w:t>П.В.Гапотченко</w:t>
      </w:r>
      <w:proofErr w:type="spellEnd"/>
      <w:r w:rsidR="004B3982">
        <w:rPr>
          <w:rFonts w:ascii="Times New Roman" w:hAnsi="Times New Roman" w:cs="Times New Roman"/>
          <w:sz w:val="28"/>
          <w:szCs w:val="28"/>
        </w:rPr>
        <w:t xml:space="preserve"> </w:t>
      </w:r>
      <w:r w:rsidR="004D4A0D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AE2259">
        <w:rPr>
          <w:rFonts w:ascii="Times New Roman" w:hAnsi="Times New Roman" w:cs="Times New Roman"/>
          <w:sz w:val="28"/>
          <w:szCs w:val="28"/>
        </w:rPr>
        <w:t>добору членов Общественной палаты в соответствии со стать</w:t>
      </w:r>
      <w:r w:rsidR="0087648C">
        <w:rPr>
          <w:rFonts w:ascii="Times New Roman" w:hAnsi="Times New Roman" w:cs="Times New Roman"/>
          <w:sz w:val="28"/>
          <w:szCs w:val="28"/>
        </w:rPr>
        <w:t xml:space="preserve">ей 4 </w:t>
      </w:r>
      <w:r w:rsidR="0087648C" w:rsidRPr="00B50F05">
        <w:rPr>
          <w:rFonts w:ascii="Times New Roman" w:hAnsi="Times New Roman" w:cs="Times New Roman"/>
          <w:sz w:val="28"/>
          <w:szCs w:val="28"/>
        </w:rPr>
        <w:t>Положени</w:t>
      </w:r>
      <w:r w:rsidR="0087648C">
        <w:rPr>
          <w:rFonts w:ascii="Times New Roman" w:hAnsi="Times New Roman" w:cs="Times New Roman"/>
          <w:sz w:val="28"/>
          <w:szCs w:val="28"/>
        </w:rPr>
        <w:t>я</w:t>
      </w:r>
      <w:r w:rsidR="0087648C" w:rsidRPr="00B50F05">
        <w:rPr>
          <w:rFonts w:ascii="Times New Roman" w:hAnsi="Times New Roman" w:cs="Times New Roman"/>
          <w:sz w:val="28"/>
          <w:szCs w:val="28"/>
        </w:rPr>
        <w:t xml:space="preserve"> об Общественной палате Чернянского района Белгородской области</w:t>
      </w:r>
      <w:r w:rsidR="0087648C">
        <w:rPr>
          <w:rFonts w:ascii="Times New Roman" w:hAnsi="Times New Roman" w:cs="Times New Roman"/>
          <w:sz w:val="28"/>
          <w:szCs w:val="28"/>
        </w:rPr>
        <w:t xml:space="preserve">. </w:t>
      </w:r>
      <w:r w:rsidR="00AE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EEB" w:rsidRPr="0039736D" w:rsidRDefault="00A319B6" w:rsidP="00352EE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EEB" w:rsidRPr="003973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E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52EEB"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 w:rsidR="00352EEB" w:rsidRPr="0039736D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Чернянского района в сети Интернет в подраздел</w:t>
      </w:r>
      <w:r w:rsidR="00352EEB">
        <w:rPr>
          <w:rFonts w:ascii="Times New Roman" w:hAnsi="Times New Roman" w:cs="Times New Roman"/>
          <w:sz w:val="28"/>
          <w:szCs w:val="28"/>
        </w:rPr>
        <w:t>е</w:t>
      </w:r>
      <w:r w:rsidR="00352EEB" w:rsidRPr="0039736D">
        <w:rPr>
          <w:rFonts w:ascii="Times New Roman" w:hAnsi="Times New Roman" w:cs="Times New Roman"/>
          <w:sz w:val="28"/>
          <w:szCs w:val="28"/>
        </w:rPr>
        <w:t xml:space="preserve"> «Решения» раздела «Муниципальный совет» (адрес сайта: </w:t>
      </w:r>
      <w:hyperlink r:id="rId8" w:history="1">
        <w:r w:rsidR="00352EEB" w:rsidRPr="00397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352EEB" w:rsidRPr="0039736D">
        <w:rPr>
          <w:rFonts w:ascii="Times New Roman" w:hAnsi="Times New Roman" w:cs="Times New Roman"/>
          <w:sz w:val="28"/>
          <w:szCs w:val="28"/>
        </w:rPr>
        <w:t>).</w:t>
      </w:r>
    </w:p>
    <w:p w:rsidR="00352EEB" w:rsidRDefault="00A319B6" w:rsidP="00352EE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E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E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2EE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352EEB">
        <w:rPr>
          <w:rFonts w:ascii="Times New Roman" w:hAnsi="Times New Roman" w:cs="Times New Roman"/>
          <w:sz w:val="28"/>
          <w:szCs w:val="28"/>
        </w:rPr>
        <w:lastRenderedPageBreak/>
        <w:t>законности, нормативной и правовой деятельности, вопросам местного самоуправления.</w:t>
      </w:r>
    </w:p>
    <w:p w:rsidR="000D54F2" w:rsidRDefault="000D54F2" w:rsidP="00352EE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4F2" w:rsidRDefault="000D54F2" w:rsidP="00352EEB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2AE" w:rsidRPr="006942AE" w:rsidRDefault="006942AE" w:rsidP="00694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2AE">
        <w:rPr>
          <w:rFonts w:ascii="Times New Roman" w:hAnsi="Times New Roman" w:cs="Times New Roman"/>
          <w:b/>
          <w:sz w:val="28"/>
          <w:szCs w:val="28"/>
        </w:rPr>
        <w:t xml:space="preserve">И. о. председателя Муниципального совета </w:t>
      </w:r>
    </w:p>
    <w:p w:rsidR="006942AE" w:rsidRPr="006942AE" w:rsidRDefault="006942AE" w:rsidP="006942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2AE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6942AE"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</w:p>
    <w:p w:rsidR="00352EEB" w:rsidRPr="00DD5E5E" w:rsidRDefault="00352EEB" w:rsidP="00352EEB">
      <w:pPr>
        <w:rPr>
          <w:rFonts w:ascii="Times New Roman" w:hAnsi="Times New Roman" w:cs="Times New Roman"/>
          <w:sz w:val="28"/>
          <w:szCs w:val="28"/>
        </w:rPr>
      </w:pPr>
    </w:p>
    <w:p w:rsidR="00352EEB" w:rsidRPr="00DD5E5E" w:rsidRDefault="00352EEB" w:rsidP="00352EEB">
      <w:pPr>
        <w:rPr>
          <w:rFonts w:ascii="Times New Roman" w:hAnsi="Times New Roman" w:cs="Times New Roman"/>
          <w:sz w:val="28"/>
          <w:szCs w:val="28"/>
        </w:rPr>
      </w:pPr>
    </w:p>
    <w:p w:rsidR="00352EEB" w:rsidRDefault="00352EEB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B" w:rsidRDefault="00352EEB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B" w:rsidRDefault="00352EEB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B" w:rsidRDefault="00352EEB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F2" w:rsidRDefault="000D54F2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B" w:rsidRDefault="00352EEB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EB" w:rsidRDefault="00352EEB" w:rsidP="00DD5E5E">
      <w:pPr>
        <w:tabs>
          <w:tab w:val="left" w:pos="134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2EEB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21" w:rsidRDefault="006D6921" w:rsidP="0022473D">
      <w:pPr>
        <w:spacing w:after="0" w:line="240" w:lineRule="auto"/>
      </w:pPr>
      <w:r>
        <w:separator/>
      </w:r>
    </w:p>
  </w:endnote>
  <w:endnote w:type="continuationSeparator" w:id="0">
    <w:p w:rsidR="006D6921" w:rsidRDefault="006D6921" w:rsidP="002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21" w:rsidRDefault="006D6921" w:rsidP="0022473D">
      <w:pPr>
        <w:spacing w:after="0" w:line="240" w:lineRule="auto"/>
      </w:pPr>
      <w:r>
        <w:separator/>
      </w:r>
    </w:p>
  </w:footnote>
  <w:footnote w:type="continuationSeparator" w:id="0">
    <w:p w:rsidR="006D6921" w:rsidRDefault="006D6921" w:rsidP="0022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A41AC8">
        <w:pPr>
          <w:pStyle w:val="a7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473D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A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2247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35E"/>
    <w:rsid w:val="00003B41"/>
    <w:rsid w:val="00045BC1"/>
    <w:rsid w:val="00047D3D"/>
    <w:rsid w:val="00093B29"/>
    <w:rsid w:val="000A4551"/>
    <w:rsid w:val="000B4F8D"/>
    <w:rsid w:val="000B5F84"/>
    <w:rsid w:val="000D3436"/>
    <w:rsid w:val="000D54F2"/>
    <w:rsid w:val="00104965"/>
    <w:rsid w:val="0013029A"/>
    <w:rsid w:val="00185989"/>
    <w:rsid w:val="00192D7D"/>
    <w:rsid w:val="00196B30"/>
    <w:rsid w:val="001A2BE5"/>
    <w:rsid w:val="001B43D5"/>
    <w:rsid w:val="001B44A8"/>
    <w:rsid w:val="001B7954"/>
    <w:rsid w:val="001C6332"/>
    <w:rsid w:val="001D0C25"/>
    <w:rsid w:val="0022473D"/>
    <w:rsid w:val="002258DE"/>
    <w:rsid w:val="002857F7"/>
    <w:rsid w:val="00296C31"/>
    <w:rsid w:val="002A3FF1"/>
    <w:rsid w:val="002B0167"/>
    <w:rsid w:val="002B10FD"/>
    <w:rsid w:val="002B75AE"/>
    <w:rsid w:val="002C5E65"/>
    <w:rsid w:val="00317374"/>
    <w:rsid w:val="00332EFD"/>
    <w:rsid w:val="00335C2B"/>
    <w:rsid w:val="003414C8"/>
    <w:rsid w:val="00342377"/>
    <w:rsid w:val="003430E3"/>
    <w:rsid w:val="003522B2"/>
    <w:rsid w:val="00352EEB"/>
    <w:rsid w:val="00355300"/>
    <w:rsid w:val="003635D5"/>
    <w:rsid w:val="003942A3"/>
    <w:rsid w:val="0039736D"/>
    <w:rsid w:val="00401C98"/>
    <w:rsid w:val="0041312E"/>
    <w:rsid w:val="00417DEC"/>
    <w:rsid w:val="0042760E"/>
    <w:rsid w:val="00445887"/>
    <w:rsid w:val="00456FC1"/>
    <w:rsid w:val="004715A9"/>
    <w:rsid w:val="004753BA"/>
    <w:rsid w:val="00475D6E"/>
    <w:rsid w:val="00477A57"/>
    <w:rsid w:val="004B3982"/>
    <w:rsid w:val="004D4A0D"/>
    <w:rsid w:val="004D744C"/>
    <w:rsid w:val="004F37A6"/>
    <w:rsid w:val="004F6FD4"/>
    <w:rsid w:val="005160F2"/>
    <w:rsid w:val="005775B1"/>
    <w:rsid w:val="005B1318"/>
    <w:rsid w:val="005D43CC"/>
    <w:rsid w:val="005D489D"/>
    <w:rsid w:val="005E7C55"/>
    <w:rsid w:val="005F34C5"/>
    <w:rsid w:val="00614B14"/>
    <w:rsid w:val="00625E88"/>
    <w:rsid w:val="0065407B"/>
    <w:rsid w:val="00676536"/>
    <w:rsid w:val="006942AE"/>
    <w:rsid w:val="006A2E88"/>
    <w:rsid w:val="006B79A3"/>
    <w:rsid w:val="006C3CE6"/>
    <w:rsid w:val="006D28CD"/>
    <w:rsid w:val="006D6921"/>
    <w:rsid w:val="006F4FA5"/>
    <w:rsid w:val="00716634"/>
    <w:rsid w:val="007539F1"/>
    <w:rsid w:val="00792E34"/>
    <w:rsid w:val="007B5AE8"/>
    <w:rsid w:val="007C1803"/>
    <w:rsid w:val="00831E9F"/>
    <w:rsid w:val="008436B2"/>
    <w:rsid w:val="00847251"/>
    <w:rsid w:val="00856A6B"/>
    <w:rsid w:val="008726B1"/>
    <w:rsid w:val="0087648C"/>
    <w:rsid w:val="008A32A7"/>
    <w:rsid w:val="008C4254"/>
    <w:rsid w:val="00975A48"/>
    <w:rsid w:val="009A4682"/>
    <w:rsid w:val="009C1B0A"/>
    <w:rsid w:val="009D144B"/>
    <w:rsid w:val="00A06661"/>
    <w:rsid w:val="00A14C74"/>
    <w:rsid w:val="00A319B6"/>
    <w:rsid w:val="00A41AC8"/>
    <w:rsid w:val="00A70E05"/>
    <w:rsid w:val="00AE2259"/>
    <w:rsid w:val="00AE3782"/>
    <w:rsid w:val="00B04E45"/>
    <w:rsid w:val="00B45BF4"/>
    <w:rsid w:val="00B50F05"/>
    <w:rsid w:val="00B60DED"/>
    <w:rsid w:val="00B65CF4"/>
    <w:rsid w:val="00B802A2"/>
    <w:rsid w:val="00B929AD"/>
    <w:rsid w:val="00BB01EB"/>
    <w:rsid w:val="00BC2384"/>
    <w:rsid w:val="00BD563B"/>
    <w:rsid w:val="00BD6346"/>
    <w:rsid w:val="00BE0338"/>
    <w:rsid w:val="00C13915"/>
    <w:rsid w:val="00C16E74"/>
    <w:rsid w:val="00C261E4"/>
    <w:rsid w:val="00C26908"/>
    <w:rsid w:val="00C66562"/>
    <w:rsid w:val="00C82CF9"/>
    <w:rsid w:val="00CA57E0"/>
    <w:rsid w:val="00CC6BFC"/>
    <w:rsid w:val="00CD68B5"/>
    <w:rsid w:val="00D072FD"/>
    <w:rsid w:val="00D35536"/>
    <w:rsid w:val="00D36BC5"/>
    <w:rsid w:val="00D40392"/>
    <w:rsid w:val="00D75474"/>
    <w:rsid w:val="00D80539"/>
    <w:rsid w:val="00DA31C6"/>
    <w:rsid w:val="00DA61D1"/>
    <w:rsid w:val="00DD3764"/>
    <w:rsid w:val="00DD5E5E"/>
    <w:rsid w:val="00DE75C7"/>
    <w:rsid w:val="00E01A5C"/>
    <w:rsid w:val="00E0739E"/>
    <w:rsid w:val="00E37A85"/>
    <w:rsid w:val="00E50F72"/>
    <w:rsid w:val="00E62C9F"/>
    <w:rsid w:val="00E67A42"/>
    <w:rsid w:val="00E836DC"/>
    <w:rsid w:val="00EA7DCE"/>
    <w:rsid w:val="00EB432B"/>
    <w:rsid w:val="00EC2138"/>
    <w:rsid w:val="00ED7371"/>
    <w:rsid w:val="00EE3E5B"/>
    <w:rsid w:val="00F036FE"/>
    <w:rsid w:val="00F1628E"/>
    <w:rsid w:val="00F266EC"/>
    <w:rsid w:val="00F453E3"/>
    <w:rsid w:val="00F76086"/>
    <w:rsid w:val="00F771D5"/>
    <w:rsid w:val="00F93C69"/>
    <w:rsid w:val="00FA6AB1"/>
    <w:rsid w:val="00FB14ED"/>
    <w:rsid w:val="00FB635E"/>
    <w:rsid w:val="00FE094C"/>
    <w:rsid w:val="00FE1551"/>
    <w:rsid w:val="00FE4152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D"/>
  </w:style>
  <w:style w:type="paragraph" w:styleId="1">
    <w:name w:val="heading 1"/>
    <w:basedOn w:val="a"/>
    <w:next w:val="a"/>
    <w:link w:val="10"/>
    <w:qFormat/>
    <w:rsid w:val="00CC6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6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3E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2247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73D"/>
  </w:style>
  <w:style w:type="paragraph" w:styleId="a9">
    <w:name w:val="footer"/>
    <w:basedOn w:val="a"/>
    <w:link w:val="aa"/>
    <w:uiPriority w:val="99"/>
    <w:semiHidden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73D"/>
  </w:style>
  <w:style w:type="character" w:customStyle="1" w:styleId="10">
    <w:name w:val="Заголовок 1 Знак"/>
    <w:basedOn w:val="a0"/>
    <w:link w:val="1"/>
    <w:rsid w:val="00CC6B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6BFC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E3E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2017-06-28T13:55:00Z</cp:lastPrinted>
  <dcterms:created xsi:type="dcterms:W3CDTF">2014-01-17T07:33:00Z</dcterms:created>
  <dcterms:modified xsi:type="dcterms:W3CDTF">2017-06-29T05:23:00Z</dcterms:modified>
</cp:coreProperties>
</file>